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qt5 5.15.2</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